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D26B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55639"/>
      <w:r w:rsidRPr="00CF5F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4709F1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CF5F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9554FCC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CF5F2D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CF5F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5F2D">
        <w:rPr>
          <w:rFonts w:ascii="Times New Roman" w:hAnsi="Times New Roman"/>
          <w:color w:val="000000"/>
          <w:sz w:val="28"/>
          <w:lang w:val="ru-RU"/>
        </w:rPr>
        <w:t>​</w:t>
      </w:r>
    </w:p>
    <w:p w14:paraId="18E31882" w14:textId="21B73094" w:rsidR="00D17CE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 г.</w:t>
      </w:r>
      <w:r w:rsidR="00897E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5B2FED12" w14:textId="77777777" w:rsidR="00D17CEF" w:rsidRDefault="00D17CEF">
      <w:pPr>
        <w:spacing w:after="0"/>
        <w:ind w:left="120"/>
      </w:pPr>
    </w:p>
    <w:p w14:paraId="58A6AE12" w14:textId="77777777" w:rsidR="00D17CEF" w:rsidRDefault="00D17CEF">
      <w:pPr>
        <w:spacing w:after="0"/>
        <w:ind w:left="120"/>
      </w:pPr>
    </w:p>
    <w:p w14:paraId="0D70BCE9" w14:textId="77777777" w:rsidR="00D17CEF" w:rsidRDefault="00D17CEF">
      <w:pPr>
        <w:spacing w:after="0"/>
        <w:ind w:left="120"/>
      </w:pPr>
    </w:p>
    <w:p w14:paraId="390BFE5A" w14:textId="77777777" w:rsidR="00D17CEF" w:rsidRDefault="00D17C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7E9E" w14:paraId="0478FC3E" w14:textId="77777777" w:rsidTr="000D4161">
        <w:tc>
          <w:tcPr>
            <w:tcW w:w="3114" w:type="dxa"/>
          </w:tcPr>
          <w:p w14:paraId="1C299605" w14:textId="77777777"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6CF0B2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85A9CF4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4410A3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93F1F72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A63747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A3509F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58B596" w14:textId="77777777"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E3AFC74" w14:textId="77777777" w:rsidR="000E6D8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1</w:t>
            </w:r>
          </w:p>
          <w:p w14:paraId="67F3DA7C" w14:textId="77777777"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11BA11" w14:textId="77777777" w:rsidR="0086502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01BCAAE" w14:textId="77777777"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3B715D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7188F4" w14:textId="77777777" w:rsidR="00D17CEF" w:rsidRPr="00CF5F2D" w:rsidRDefault="00D17CEF">
      <w:pPr>
        <w:spacing w:after="0"/>
        <w:ind w:left="120"/>
        <w:rPr>
          <w:lang w:val="ru-RU"/>
        </w:rPr>
      </w:pPr>
    </w:p>
    <w:p w14:paraId="0E9FB57C" w14:textId="77777777" w:rsidR="00D17CEF" w:rsidRPr="00CF5F2D" w:rsidRDefault="00000000">
      <w:pPr>
        <w:spacing w:after="0"/>
        <w:ind w:left="120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</w:p>
    <w:p w14:paraId="20021C68" w14:textId="77777777" w:rsidR="00D17CEF" w:rsidRPr="00CF5F2D" w:rsidRDefault="00D17CEF">
      <w:pPr>
        <w:spacing w:after="0"/>
        <w:ind w:left="120"/>
        <w:rPr>
          <w:lang w:val="ru-RU"/>
        </w:rPr>
      </w:pPr>
    </w:p>
    <w:p w14:paraId="0C088AC4" w14:textId="77777777" w:rsidR="00D17CEF" w:rsidRPr="00CF5F2D" w:rsidRDefault="00D17CEF">
      <w:pPr>
        <w:spacing w:after="0"/>
        <w:ind w:left="120"/>
        <w:rPr>
          <w:lang w:val="ru-RU"/>
        </w:rPr>
      </w:pPr>
    </w:p>
    <w:p w14:paraId="3EC03188" w14:textId="77777777" w:rsidR="00D17CEF" w:rsidRPr="00CF5F2D" w:rsidRDefault="00D17CEF">
      <w:pPr>
        <w:spacing w:after="0"/>
        <w:ind w:left="120"/>
        <w:rPr>
          <w:lang w:val="ru-RU"/>
        </w:rPr>
      </w:pPr>
    </w:p>
    <w:p w14:paraId="6E390E50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DE70016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251243)</w:t>
      </w:r>
    </w:p>
    <w:p w14:paraId="41FB0A8F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56D0DD20" w14:textId="77777777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25BFF1EA" w14:textId="7E28A6D9" w:rsidR="00D17CEF" w:rsidRPr="00CF5F2D" w:rsidRDefault="00000000">
      <w:pPr>
        <w:spacing w:after="0" w:line="408" w:lineRule="auto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97E9E">
        <w:rPr>
          <w:rFonts w:ascii="Times New Roman" w:hAnsi="Times New Roman"/>
          <w:color w:val="000000"/>
          <w:sz w:val="28"/>
          <w:lang w:val="ru-RU"/>
        </w:rPr>
        <w:t>7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897E9E">
        <w:rPr>
          <w:rFonts w:ascii="Times New Roman" w:hAnsi="Times New Roman"/>
          <w:color w:val="000000"/>
          <w:sz w:val="28"/>
          <w:lang w:val="ru-RU"/>
        </w:rPr>
        <w:t>а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B056F4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3B04AA47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3D054541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0E3E91D4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116D22DF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22DF88F9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749688A1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4E046FF7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0AD8360A" w14:textId="77777777" w:rsidR="00D17CEF" w:rsidRPr="00CF5F2D" w:rsidRDefault="00D17CEF" w:rsidP="00CF5F2D">
      <w:pPr>
        <w:spacing w:after="0"/>
        <w:rPr>
          <w:lang w:val="ru-RU"/>
        </w:rPr>
      </w:pPr>
    </w:p>
    <w:p w14:paraId="239DCEA3" w14:textId="77777777" w:rsidR="00D17CEF" w:rsidRPr="00CF5F2D" w:rsidRDefault="00D17CEF">
      <w:pPr>
        <w:spacing w:after="0"/>
        <w:ind w:left="120"/>
        <w:jc w:val="center"/>
        <w:rPr>
          <w:lang w:val="ru-RU"/>
        </w:rPr>
      </w:pPr>
    </w:p>
    <w:p w14:paraId="780D151C" w14:textId="77777777" w:rsidR="00D17CEF" w:rsidRPr="00CF5F2D" w:rsidRDefault="00000000">
      <w:pPr>
        <w:spacing w:after="0"/>
        <w:ind w:left="120"/>
        <w:jc w:val="center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CF5F2D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CF5F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5F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5F2D">
        <w:rPr>
          <w:rFonts w:ascii="Times New Roman" w:hAnsi="Times New Roman"/>
          <w:color w:val="000000"/>
          <w:sz w:val="28"/>
          <w:lang w:val="ru-RU"/>
        </w:rPr>
        <w:t>​</w:t>
      </w:r>
    </w:p>
    <w:p w14:paraId="10DDDA75" w14:textId="77777777" w:rsidR="00D17CEF" w:rsidRPr="00CF5F2D" w:rsidRDefault="00D17CEF">
      <w:pPr>
        <w:rPr>
          <w:lang w:val="ru-RU"/>
        </w:rPr>
        <w:sectPr w:rsidR="00D17CEF" w:rsidRPr="00CF5F2D">
          <w:pgSz w:w="11906" w:h="16383"/>
          <w:pgMar w:top="1134" w:right="850" w:bottom="1134" w:left="1701" w:header="720" w:footer="720" w:gutter="0"/>
          <w:cols w:space="720"/>
        </w:sectPr>
      </w:pPr>
    </w:p>
    <w:p w14:paraId="2A128762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755640"/>
      <w:bookmarkEnd w:id="0"/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E07C04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6026EE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F5F2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5664AE3D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6F7D47C7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F5F2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4379388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53239428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6F7B4E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37E2AFE5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0E82B8B7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7F4F3C3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B384AEC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599EF35C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F5F2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1EAF008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6D07340D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864CC0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5DF546AC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25A50B8E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7B8FC9C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1EBFC517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3DF8C3B8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0B7944CF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651804E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3FB418A3" w14:textId="77777777" w:rsidR="00D17CEF" w:rsidRPr="00CF5F2D" w:rsidRDefault="00D17CEF">
      <w:pPr>
        <w:rPr>
          <w:lang w:val="ru-RU"/>
        </w:rPr>
        <w:sectPr w:rsidR="00D17CEF" w:rsidRPr="00CF5F2D">
          <w:pgSz w:w="11906" w:h="16383"/>
          <w:pgMar w:top="1134" w:right="850" w:bottom="1134" w:left="1701" w:header="720" w:footer="720" w:gutter="0"/>
          <w:cols w:space="720"/>
        </w:sectPr>
      </w:pPr>
    </w:p>
    <w:p w14:paraId="7B21F90E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755641"/>
      <w:bookmarkEnd w:id="5"/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BC93570" w14:textId="77777777" w:rsidR="00D17CEF" w:rsidRPr="00CF5F2D" w:rsidRDefault="00D17CEF" w:rsidP="00897E9E">
      <w:pPr>
        <w:spacing w:after="0" w:line="264" w:lineRule="auto"/>
        <w:jc w:val="both"/>
        <w:rPr>
          <w:lang w:val="ru-RU"/>
        </w:rPr>
      </w:pPr>
    </w:p>
    <w:p w14:paraId="21140698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184DC745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AE2519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57602E05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83b575d-fc29-4554-8898-a7b5c598dbb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одна повесть по выбору). Например, «Поучение» Владимира Мономаха (в сокращении) и др.</w:t>
      </w:r>
      <w:bookmarkEnd w:id="7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FD269E2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634C47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3741b07c-b818-4276-9c02-9452404ed662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8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«Повести Белкина»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f492b714-890f-4682-ac40-57999778e8e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«Станционный смотритель» и др.).</w:t>
      </w:r>
      <w:bookmarkEnd w:id="9"/>
      <w:r w:rsidRPr="00CF5F2D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10" w:name="d902c126-21ef-4167-9209-dfb4fb73593d"/>
      <w:r w:rsidRPr="00CF5F2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0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160E584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117e4a82-ed0d-45ab-b4ae-813f20ad62a5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1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14:paraId="4D51B0D9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51FA620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D8E8CCB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724e0df4-38e3-41a2-b5b6-ae74cd02e3ae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 xml:space="preserve">два по выбору). Например, «Бирюк», «Хорь и 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2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Стихотворения в прозе,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392c8492-5b4a-402c-8f0e-10bd561de6f3"/>
      <w:r w:rsidRPr="00CF5F2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, «Русский язык», «Воробей» и др.</w:t>
      </w:r>
      <w:bookmarkEnd w:id="13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0BC05B7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3833F946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d49ac97a-9f24-4da7-91f2-e48f019fd3f5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др.</w:t>
      </w:r>
      <w:bookmarkEnd w:id="14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CEECA52" w14:textId="77777777" w:rsidR="00D17CEF" w:rsidRPr="00897E9E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5" w:name="d84dadf2-8837-40a7-90af-c346f8dae9ab"/>
      <w:r w:rsidRPr="00CF5F2D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др. </w:t>
      </w:r>
      <w:r w:rsidRPr="00897E9E">
        <w:rPr>
          <w:rFonts w:ascii="Times New Roman" w:hAnsi="Times New Roman"/>
          <w:color w:val="000000"/>
          <w:sz w:val="28"/>
          <w:lang w:val="ru-RU"/>
        </w:rPr>
        <w:t>(не менее двух стихотворений по выбору).</w:t>
      </w:r>
      <w:bookmarkEnd w:id="15"/>
      <w:r w:rsidRPr="00897E9E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2FD4881A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0c9ef179-8127-40c8-873b-fdcc57270e7f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 xml:space="preserve">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6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07761EE5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3f08c306-d1eb-40c1-bf0e-bea855aa400c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двух). Например, А. К. Толстого, Р. Сабатини, Ф. Купера.</w:t>
      </w:r>
      <w:bookmarkEnd w:id="17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98BFBAD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A42F66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40c64b3a-a3eb-4d3f-8b8d-5837df728019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один по выбору). Например, «Тоска», «Злоумышленник» и др.</w:t>
      </w:r>
      <w:bookmarkEnd w:id="18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25F4F15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a869f2ae-2a1e-4f4b-ba77-92f82652d3d9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«Старуха Изергиль» (легенда о Данко), «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9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0DA86F8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Сатирические произведения отечественных и зарубежных писателей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aae30f53-7b1d-4cda-884d-589dec4393f5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двух). Например, М. М. Зощенко, А. Т. Аверченко, Н. Тэффи, О. Генри, Я. Гашека.</w:t>
      </w:r>
      <w:bookmarkEnd w:id="20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A78AA1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2211D14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b02116e4-e9ea-4e8f-af38-04f2ae71ec92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«Алые паруса», «Зелёная лампа» и др.</w:t>
      </w:r>
      <w:bookmarkEnd w:id="21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B65460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56b5d580-1dbd-4944-a96b-0fcb0abff14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два-три по выбору). Например, стихотворения А. А. Блока, Н. С. Гумилёва, М. И. Цветаевой и др.</w:t>
      </w:r>
      <w:bookmarkEnd w:id="22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273B87FB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3508c828-689c-452f-ba72-3d6a17920a9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3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1DC6627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4" w:name="bfb8e5e7-5dc0-4aa2-a0fb-f3372a190ccd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один по выбору). Например, «Родинка», «Чужая кровь» и др.</w:t>
      </w:r>
      <w:bookmarkEnd w:id="24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F47A1F5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58f8e791-4da1-4c7c-996e-06e9678d7abd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один по выбору). Например, «Юшка», «Неизвестный цветок» и др.</w:t>
      </w:r>
      <w:bookmarkEnd w:id="25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2A1D3242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D1DEA5D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6" w:name="a067d7de-fb70-421e-a5f5-fb299a482d23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один по выбору). Например, «Чудик», «Стенька Разин», «Критики» и др.</w:t>
      </w:r>
      <w:bookmarkEnd w:id="26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FB4CA33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7" w:name="0597886d-dd6d-4674-8ee8-e14ffd5ff35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7"/>
      <w:r w:rsidRPr="00CF5F2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5BDED42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83a8feea-b75e-4227-8bcd-8ff9e804ba2b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двух). Например, произведения Ф. А. Абрамова, В. П. Астафьева, В. И. Белова, Ф. А. Искандера и др.</w:t>
      </w:r>
      <w:bookmarkEnd w:id="28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243B194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990f3598-c382-45d9-8746-81a90d8ce296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29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A0041D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26EBF05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ea61fdd9-b266-4028-b605-73fad05f3a1b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главы по выбору).</w:t>
      </w:r>
      <w:bookmarkEnd w:id="30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46F00E8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proofErr w:type="gramStart"/>
      <w:r w:rsidRPr="00CF5F2D">
        <w:rPr>
          <w:rFonts w:ascii="Times New Roman" w:hAnsi="Times New Roman"/>
          <w:color w:val="000000"/>
          <w:sz w:val="28"/>
          <w:lang w:val="ru-RU"/>
        </w:rPr>
        <w:t>‌</w:t>
      </w:r>
      <w:bookmarkStart w:id="31" w:name="4c3792f6-c508-448f-810f-0a4e7935e4da"/>
      <w:r w:rsidRPr="00CF5F2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F5F2D">
        <w:rPr>
          <w:rFonts w:ascii="Times New Roman" w:hAnsi="Times New Roman"/>
          <w:color w:val="000000"/>
          <w:sz w:val="28"/>
          <w:lang w:val="ru-RU"/>
        </w:rPr>
        <w:t>одно-два произведения по выбору). Например, П. Мериме. «Маттео Фальконе»; О. Генри. «Дары волхвов», «Последний лист».</w:t>
      </w:r>
      <w:bookmarkEnd w:id="31"/>
      <w:r w:rsidRPr="00CF5F2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7182A7E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CF5F2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3C716BFE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243EC159" w14:textId="77777777" w:rsidR="00D17CEF" w:rsidRPr="00CF5F2D" w:rsidRDefault="00D17CEF">
      <w:pPr>
        <w:rPr>
          <w:lang w:val="ru-RU"/>
        </w:rPr>
        <w:sectPr w:rsidR="00D17CEF" w:rsidRPr="00CF5F2D">
          <w:pgSz w:w="11906" w:h="16383"/>
          <w:pgMar w:top="1134" w:right="850" w:bottom="1134" w:left="1701" w:header="720" w:footer="720" w:gutter="0"/>
          <w:cols w:space="720"/>
        </w:sectPr>
      </w:pPr>
    </w:p>
    <w:p w14:paraId="168C3738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bookmarkStart w:id="32" w:name="block-1755636"/>
      <w:bookmarkEnd w:id="6"/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C2F288D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58336E75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821520C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1558481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C92328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2756644A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8522B8C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35D6A55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1C51BDD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CAD716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4DAA2CC0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14839FB7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1892DA6B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54D1F16B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152778B4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264E5B46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271043A7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3600327D" w14:textId="77777777" w:rsidR="00D17CEF" w:rsidRPr="00CF5F2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409DB090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C8B6544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B8E38F" w14:textId="77777777" w:rsidR="00D17CEF" w:rsidRPr="00CF5F2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71FE902E" w14:textId="77777777" w:rsidR="00D17CEF" w:rsidRPr="00CF5F2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DEE2D7F" w14:textId="77777777" w:rsidR="00D17CEF" w:rsidRPr="00CF5F2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4554337C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A47E76D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861019" w14:textId="77777777" w:rsidR="00D17CEF" w:rsidRPr="00CF5F2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09245E36" w14:textId="77777777" w:rsidR="00D17CEF" w:rsidRPr="00CF5F2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533EE9E6" w14:textId="77777777" w:rsidR="00D17CEF" w:rsidRPr="00CF5F2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FA003CF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28BEDB37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EC9D9B" w14:textId="77777777" w:rsidR="00D17CEF" w:rsidRPr="00CF5F2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C6707DE" w14:textId="77777777" w:rsidR="00D17CEF" w:rsidRPr="00CF5F2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7A5B134" w14:textId="77777777" w:rsidR="00D17CEF" w:rsidRPr="00CF5F2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2A8C04C3" w14:textId="77777777" w:rsidR="00D17CEF" w:rsidRPr="00CF5F2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89F83D5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A9157CB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34E209A6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E98E55E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2AA42C9A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74FE789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F725992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0E317F8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531B6E71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5E68CDE0" w14:textId="77777777" w:rsidR="00D17CEF" w:rsidRPr="00CF5F2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75AEE8A2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521F7C05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CE5BEAF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34D10482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51A6CD43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71D5B9C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C50221A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938FC49" w14:textId="77777777" w:rsidR="00D17CEF" w:rsidRPr="00CF5F2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1A33693E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1593894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DC636E" w14:textId="77777777" w:rsidR="00D17CEF" w:rsidRPr="00CF5F2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FDF2863" w14:textId="77777777" w:rsidR="00D17CEF" w:rsidRPr="00CF5F2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F1D24FF" w14:textId="77777777" w:rsidR="00D17CEF" w:rsidRPr="00CF5F2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2C212BF8" w14:textId="77777777" w:rsidR="00D17CEF" w:rsidRPr="00CF5F2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0FA0A110" w14:textId="77777777" w:rsidR="00D17CEF" w:rsidRPr="00CF5F2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04F9FBB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29AF9643" w14:textId="77777777" w:rsidR="00D17CEF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244D33" w14:textId="77777777" w:rsidR="00D17CEF" w:rsidRPr="00CF5F2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1BB27499" w14:textId="77777777" w:rsidR="00D17CEF" w:rsidRPr="00CF5F2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282FC79B" w14:textId="77777777" w:rsidR="00D17CEF" w:rsidRPr="00CF5F2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4C095DB9" w14:textId="77777777" w:rsidR="00D17CEF" w:rsidRPr="00CF5F2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E5D68F0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008F73CB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A59D37E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03134AB7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16260777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BF92C2C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31207534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53D2C8C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56E2DCD6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83EDFBF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F1A92B3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397AE7F2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3B20FFC3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7C00B54D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42384688" w14:textId="77777777" w:rsidR="00D17CEF" w:rsidRPr="00CF5F2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03F6971E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261006DB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E3D8CC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300F0C2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06213CD7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427A90C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408CF9E4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7B5B7312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7E5A722C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EDAECE8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FBF61E9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C1C1B8F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6D5A16B6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3426352F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8D329A9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17F20D37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BF1C222" w14:textId="77777777" w:rsidR="00D17CEF" w:rsidRPr="00CF5F2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4B1734F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A1792F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BB2F7F5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7BDF63D1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40545C2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1951EEA2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73C7771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65BF2BE6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72040E83" w14:textId="77777777" w:rsidR="00D17CEF" w:rsidRPr="00CF5F2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20ADB060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542539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124C716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6AF6667D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9C6BEE7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8965034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298F9BC8" w14:textId="77777777" w:rsidR="00D17CEF" w:rsidRPr="00CF5F2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55806AD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1D04C51C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B0A87BB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E05F27E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05349249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CDCAB13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489BC65A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B154B5B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AF8A1AD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4F5F257D" w14:textId="77777777" w:rsidR="00D17CEF" w:rsidRPr="00CF5F2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02E1CBB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10F020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8D8CC53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02357AF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06E78BA6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BE5262F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20F6D2D6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80315AA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6962DDE4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0E76A71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18EB3922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2FB9D27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59C8A5CD" w14:textId="77777777" w:rsidR="00D17CEF" w:rsidRPr="00CF5F2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18D9200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2F26CC63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E7BC941" w14:textId="77777777" w:rsidR="00D17CEF" w:rsidRPr="00CF5F2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DE4BF67" w14:textId="77777777" w:rsidR="00D17CEF" w:rsidRPr="00CF5F2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B8FD384" w14:textId="77777777" w:rsidR="00D17CEF" w:rsidRPr="00CF5F2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7B26DF5" w14:textId="77777777" w:rsidR="00D17CEF" w:rsidRPr="00CF5F2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73312558" w14:textId="77777777" w:rsidR="00D17CEF" w:rsidRPr="00CF5F2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F729CE7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FA0E2E" w14:textId="77777777" w:rsidR="00D17CEF" w:rsidRPr="00CF5F2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CF5F2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F5F2D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55FEC065" w14:textId="77777777" w:rsidR="00D17CEF" w:rsidRPr="00CF5F2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927B9AF" w14:textId="77777777" w:rsidR="00D17CEF" w:rsidRPr="00CF5F2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40B43FD" w14:textId="77777777" w:rsidR="00D17CEF" w:rsidRPr="00CF5F2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F3C43CF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0242A0" w14:textId="77777777" w:rsidR="00D17CEF" w:rsidRPr="00CF5F2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4FC2D9A7" w14:textId="77777777" w:rsidR="00D17CEF" w:rsidRPr="00CF5F2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124BA4E" w14:textId="77777777" w:rsidR="00D17CEF" w:rsidRPr="00CF5F2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90C059E" w14:textId="77777777" w:rsidR="00D17CEF" w:rsidRPr="00CF5F2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5D4082F2" w14:textId="77777777" w:rsidR="00D17CEF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EC6FBC" w14:textId="77777777" w:rsidR="00D17CEF" w:rsidRPr="00CF5F2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1F872F67" w14:textId="77777777" w:rsidR="00D17CEF" w:rsidRPr="00CF5F2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20324D6C" w14:textId="77777777" w:rsidR="00D17CEF" w:rsidRPr="00CF5F2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44D0FB41" w14:textId="77777777" w:rsidR="00D17CEF" w:rsidRPr="00CF5F2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043D058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649C90BD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40C1B50" w14:textId="77777777" w:rsidR="00D17CEF" w:rsidRPr="00CF5F2D" w:rsidRDefault="00D17CEF" w:rsidP="00897E9E">
      <w:pPr>
        <w:spacing w:after="0" w:line="264" w:lineRule="auto"/>
        <w:jc w:val="both"/>
        <w:rPr>
          <w:lang w:val="ru-RU"/>
        </w:rPr>
      </w:pPr>
    </w:p>
    <w:p w14:paraId="7F80902B" w14:textId="77777777" w:rsidR="00D17CEF" w:rsidRPr="00CF5F2D" w:rsidRDefault="00000000">
      <w:pPr>
        <w:spacing w:after="0" w:line="264" w:lineRule="auto"/>
        <w:ind w:left="120"/>
        <w:jc w:val="both"/>
        <w:rPr>
          <w:lang w:val="ru-RU"/>
        </w:rPr>
      </w:pPr>
      <w:r w:rsidRPr="00CF5F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227C619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AE765F4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A3F165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147CF48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4AE7DD4A" w14:textId="77777777" w:rsidR="00D17CEF" w:rsidRPr="00CF5F2D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3C213B72" w14:textId="77777777" w:rsidR="00D17CEF" w:rsidRPr="00CF5F2D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61F25CE7" w14:textId="77777777" w:rsidR="00D17CEF" w:rsidRPr="00CF5F2D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29E2F79D" w14:textId="77777777" w:rsidR="00D17CEF" w:rsidRPr="00CF5F2D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034218E2" w14:textId="77777777" w:rsidR="00D17CEF" w:rsidRPr="00CF5F2D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19C13739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470442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</w:t>
      </w:r>
      <w:r w:rsidRPr="00CF5F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14:paraId="01F255D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48D5021C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2EBECB8F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8940031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10D85070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55929D19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74A19BB3" w14:textId="77777777" w:rsidR="00D17CEF" w:rsidRPr="00CF5F2D" w:rsidRDefault="00000000">
      <w:pPr>
        <w:spacing w:after="0" w:line="264" w:lineRule="auto"/>
        <w:ind w:firstLine="600"/>
        <w:jc w:val="both"/>
        <w:rPr>
          <w:lang w:val="ru-RU"/>
        </w:rPr>
      </w:pPr>
      <w:r w:rsidRPr="00CF5F2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76DF1723" w14:textId="77777777" w:rsidR="00D17CEF" w:rsidRPr="00CF5F2D" w:rsidRDefault="00D17CEF">
      <w:pPr>
        <w:spacing w:after="0" w:line="264" w:lineRule="auto"/>
        <w:ind w:left="120"/>
        <w:jc w:val="both"/>
        <w:rPr>
          <w:lang w:val="ru-RU"/>
        </w:rPr>
      </w:pPr>
    </w:p>
    <w:p w14:paraId="4609A865" w14:textId="77777777" w:rsidR="00D17CEF" w:rsidRPr="00CF5F2D" w:rsidRDefault="00D17CEF">
      <w:pPr>
        <w:rPr>
          <w:lang w:val="ru-RU"/>
        </w:rPr>
        <w:sectPr w:rsidR="00D17CEF" w:rsidRPr="00CF5F2D">
          <w:pgSz w:w="11906" w:h="16383"/>
          <w:pgMar w:top="1134" w:right="850" w:bottom="1134" w:left="1701" w:header="720" w:footer="720" w:gutter="0"/>
          <w:cols w:space="720"/>
        </w:sectPr>
      </w:pPr>
    </w:p>
    <w:p w14:paraId="7B8E0C8B" w14:textId="77777777" w:rsidR="00D17CEF" w:rsidRDefault="00000000">
      <w:pPr>
        <w:spacing w:after="0"/>
        <w:ind w:left="120"/>
      </w:pPr>
      <w:bookmarkStart w:id="33" w:name="block-1755637"/>
      <w:bookmarkEnd w:id="32"/>
      <w:r w:rsidRPr="00CF5F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CBD96B" w14:textId="0B84FD80" w:rsidR="00D17CE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D17CEF" w14:paraId="659318A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0AC66" w14:textId="77777777" w:rsidR="00D17CE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28651" w14:textId="77777777" w:rsidR="00D17CEF" w:rsidRDefault="00D17C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7B349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95B3B0" w14:textId="77777777" w:rsidR="00D17CEF" w:rsidRDefault="00D1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B3B4F" w14:textId="77777777" w:rsidR="00D17CE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F0D68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22219" w14:textId="77777777" w:rsidR="00D17CEF" w:rsidRDefault="00D17CEF">
            <w:pPr>
              <w:spacing w:after="0"/>
              <w:ind w:left="135"/>
            </w:pPr>
          </w:p>
        </w:tc>
      </w:tr>
      <w:tr w:rsidR="00D17CEF" w14:paraId="4391F9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6D84D" w14:textId="77777777" w:rsidR="00D17CEF" w:rsidRDefault="00D1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4DCF0" w14:textId="77777777" w:rsidR="00D17CEF" w:rsidRDefault="00D17CE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DCAA4B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DE78C" w14:textId="77777777" w:rsidR="00D17CEF" w:rsidRDefault="00D17CE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28B9B4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69120B" w14:textId="77777777" w:rsidR="00D17CEF" w:rsidRDefault="00D17CE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E6202B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6CC1E1" w14:textId="77777777" w:rsidR="00D17CEF" w:rsidRDefault="00D1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568750" w14:textId="77777777" w:rsidR="00D17CEF" w:rsidRDefault="00D17CEF"/>
        </w:tc>
      </w:tr>
      <w:tr w:rsidR="00D17CEF" w14:paraId="1D0A1A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12245E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17CEF" w:rsidRPr="00897E9E" w14:paraId="6BAD32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9D8C2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7510B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8D03C4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D637D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29117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8EE9D4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20F3D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0587D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FFB86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25780" w14:textId="77777777" w:rsidR="00D17CEF" w:rsidRDefault="00D17CEF"/>
        </w:tc>
      </w:tr>
      <w:tr w:rsidR="00D17CEF" w:rsidRPr="00897E9E" w14:paraId="3E0204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FDCA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7CEF" w:rsidRPr="00897E9E" w14:paraId="5398D3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70EE83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B0FC5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19064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11D80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99A4D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54ADB5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4B6D09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E5221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5A998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C1F9CA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98712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39DCE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DC6DCC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252FCA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1E878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2B98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D58987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09CD2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0FDAC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4827E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0E03F2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A197B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304C2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5CD5A" w14:textId="77777777" w:rsidR="00D17CEF" w:rsidRDefault="00D17CEF"/>
        </w:tc>
      </w:tr>
      <w:tr w:rsidR="00D17CEF" w:rsidRPr="00897E9E" w14:paraId="676E65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79102D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7CEF" w:rsidRPr="00897E9E" w14:paraId="21F138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384FC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8E680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8F7D3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C4649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5440D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472F60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4E9AB1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0279E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AF30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9124E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E002D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DADF8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BE38ED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075856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A1911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486C70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74BDEF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A74AF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F4016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E7C408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7D42D4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F782AF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D6889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803E5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E5538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C1F81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56B3F7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5A1A60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CC434C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3E63B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«Повесть о том, как один мужик двух генералов прокормил», «Дикий помещик», «Премудрый </w:t>
            </w:r>
            <w:proofErr w:type="spell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856582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4253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65561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5CF9C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718059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E86348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59F3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28F311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01ABF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2F05F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038E8C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07E28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363CC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18691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48B58" w14:textId="77777777" w:rsidR="00D17CEF" w:rsidRDefault="00D17CEF"/>
        </w:tc>
      </w:tr>
      <w:tr w:rsidR="00D17CEF" w:rsidRPr="00897E9E" w14:paraId="0471D8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FB2FA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7CEF" w:rsidRPr="00897E9E" w14:paraId="1E4F93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85724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EAEA5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FEAC09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1AA2AC" w14:textId="77777777" w:rsidR="00D17CEF" w:rsidRDefault="00D17C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DF77D0" w14:textId="77777777" w:rsidR="00D17CEF" w:rsidRDefault="00D17C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04481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AB36B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EA834C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BBEE26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AC053E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51E26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67832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20358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B4215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21324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248C6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FEA753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65FB5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68DAF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A49702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001C12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B066E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42833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0222F" w14:textId="77777777" w:rsidR="00D17CEF" w:rsidRDefault="00D17CEF"/>
        </w:tc>
      </w:tr>
      <w:tr w:rsidR="00D17CEF" w:rsidRPr="00897E9E" w14:paraId="22C2B4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674FC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7CEF" w:rsidRPr="00897E9E" w14:paraId="04E362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979692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826F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7BE052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5976A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2A3F8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D43433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5536B4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4D014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7D63D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А. А.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22D840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CECCE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9819A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1D043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00459F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B95C8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EFEE2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24F027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1DF00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8DC05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1993BD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16CB9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E92B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50371B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5EAB83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E6B1B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3B6B8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98010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69904E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254BC2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80DB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93272F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52F9A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409C1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B0F413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377A1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19625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59E96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CC839" w14:textId="77777777" w:rsidR="00D17CEF" w:rsidRDefault="00D17CEF"/>
        </w:tc>
      </w:tr>
      <w:tr w:rsidR="00D17CEF" w:rsidRPr="00897E9E" w14:paraId="39ADD0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89CA2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7CEF" w:rsidRPr="00897E9E" w14:paraId="2C717A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2DACF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246F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786E01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21102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748DE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743DB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26FDBA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7BA10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D5824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8B4BAD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E2E33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33BE1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10AE5A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79F0C0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F2C5A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53FFA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Ф. А. Абрамова, В. П.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C44F88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2BFC0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70A0C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43B38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23CA75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07F50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FE030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5878B0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1ADD5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A93D2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9AC027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7BE292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E8231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A5653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280F5F" w14:textId="77777777" w:rsidR="00D17CEF" w:rsidRDefault="00D17CEF"/>
        </w:tc>
      </w:tr>
      <w:tr w:rsidR="00D17CEF" w14:paraId="0E27D2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9845E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17CEF" w:rsidRPr="00897E9E" w14:paraId="65A540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B0519F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811C3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0E26E0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F652B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CF18C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F596C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41A5FA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A87F4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7047B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3C60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3141E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BB083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663F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7B7396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75F60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D1D3A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06FF02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71A76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2FCC5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BE3E93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1B53DA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394D1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20DEF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720D9" w14:textId="77777777" w:rsidR="00D17CEF" w:rsidRDefault="00D17CEF"/>
        </w:tc>
      </w:tr>
      <w:tr w:rsidR="00D17CEF" w:rsidRPr="00897E9E" w14:paraId="4F362C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8DD01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73770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AB527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86FA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306F9A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84651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C9420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DB79A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D6B00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2C6E8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9A589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32946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B4755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AC692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4A34B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D5118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0DE844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9DB8E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16C17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AC628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4BD8E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CC6E1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A97AD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371714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989F2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5DD498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B1903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F6E61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E53B0C" w14:textId="77777777" w:rsidR="00D17CEF" w:rsidRDefault="00D17CEF"/>
        </w:tc>
      </w:tr>
    </w:tbl>
    <w:p w14:paraId="0B7B385E" w14:textId="77777777" w:rsidR="00D17CEF" w:rsidRDefault="00D17CEF">
      <w:pPr>
        <w:sectPr w:rsidR="00D1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8DADAA" w14:textId="77777777" w:rsidR="00D17CEF" w:rsidRDefault="00000000">
      <w:pPr>
        <w:spacing w:after="0"/>
        <w:ind w:left="120"/>
      </w:pPr>
      <w:bookmarkStart w:id="34" w:name="block-1755638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3362410" w14:textId="55694111" w:rsidR="00D17CE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D17CEF" w14:paraId="10E398A4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25BBF" w14:textId="77777777" w:rsidR="00D17CE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56715F" w14:textId="77777777" w:rsidR="00D17CEF" w:rsidRDefault="00D17CE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8322F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BA2BC3" w14:textId="77777777" w:rsidR="00D17CEF" w:rsidRDefault="00D1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DA6E5" w14:textId="77777777" w:rsidR="00D17CE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84482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8F43B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E86CC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63A9D" w14:textId="77777777" w:rsidR="00D17CEF" w:rsidRDefault="00D17CEF">
            <w:pPr>
              <w:spacing w:after="0"/>
              <w:ind w:left="135"/>
            </w:pPr>
          </w:p>
        </w:tc>
      </w:tr>
      <w:tr w:rsidR="00D17CEF" w14:paraId="35DC7E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38BF2" w14:textId="77777777" w:rsidR="00D17CEF" w:rsidRDefault="00D1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C7784" w14:textId="77777777" w:rsidR="00D17CEF" w:rsidRDefault="00D17CE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81CA0F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189C0" w14:textId="77777777" w:rsidR="00D17CEF" w:rsidRDefault="00D17CE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7E5E99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FD0DF" w14:textId="77777777" w:rsidR="00D17CEF" w:rsidRDefault="00D17CE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FCEB2D" w14:textId="77777777" w:rsidR="00D17CE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71A54" w14:textId="77777777" w:rsidR="00D17CEF" w:rsidRDefault="00D1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9E175" w14:textId="77777777" w:rsidR="00D17CEF" w:rsidRDefault="00D1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B1048" w14:textId="77777777" w:rsidR="00D17CEF" w:rsidRDefault="00D17CEF"/>
        </w:tc>
      </w:tr>
      <w:tr w:rsidR="00D17CEF" w14:paraId="6FD2A0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F2FCF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E9F9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9C3461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92114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ADB8C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972D8B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BB199E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28F7E0C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5EBAB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E01D5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090BE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19F68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147F6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694A4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531274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CEF" w14:paraId="0C166B0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78118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662CE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495A1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121BB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BE22E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4D050D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C7B277" w14:textId="77777777" w:rsidR="00D17CEF" w:rsidRDefault="00D17CEF">
            <w:pPr>
              <w:spacing w:after="0"/>
              <w:ind w:left="135"/>
            </w:pPr>
          </w:p>
        </w:tc>
      </w:tr>
      <w:tr w:rsidR="00D17CEF" w14:paraId="5F9C48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15BA2C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40BC5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багряный свой убор…»), «И. И. Пущину», «На холмах Грузии лежит ночная мгла…» и др. Особенности </w:t>
            </w:r>
            <w:proofErr w:type="spell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94399D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732CF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905C3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2E801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F42782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07A2860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869E7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79AAE6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9DFC7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EB42E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73C5A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71A69B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11381D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CEF" w:rsidRPr="00897E9E" w14:paraId="131A49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FC9E0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81496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4AC3B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43273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44136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A8B5D3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5438F8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14:paraId="44AEE2D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7CD19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099A4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930D0F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68C22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EE2E5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755C7B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69CB74" w14:textId="77777777" w:rsidR="00D17CEF" w:rsidRDefault="00D17CEF">
            <w:pPr>
              <w:spacing w:after="0"/>
              <w:ind w:left="135"/>
            </w:pPr>
          </w:p>
        </w:tc>
      </w:tr>
      <w:tr w:rsidR="00D17CEF" w14:paraId="4544596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41AA8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6BA27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90593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B4DC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A47B8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22C906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86B7C2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3BE61FF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A25B826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688C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8B4278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81C43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507A6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74526D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8B025B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CEF" w:rsidRPr="00897E9E" w14:paraId="399EAB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654EC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CE2EA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EA200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DC3BB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EB766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294919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E60019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D17CEF" w:rsidRPr="00897E9E" w14:paraId="4DAB2B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34A6B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B8082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ADDB8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CAF3B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F4F6D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AD9E5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A1724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D17CEF" w:rsidRPr="00897E9E" w14:paraId="601E74E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B8343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B6FE30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424EB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D326D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86B85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5AA318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2FA01F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94763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7822E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0C9D9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AC44F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DE042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5333B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F51AD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12F4D5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6D32EC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4C4B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BB7C0B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928A7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D7A4B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D7E3D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4D8EA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65A9E2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D17CEF" w:rsidRPr="00897E9E" w14:paraId="65B218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97EF8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CD8289" w14:textId="77777777" w:rsidR="00D17CEF" w:rsidRDefault="00000000">
            <w:pPr>
              <w:spacing w:after="0"/>
              <w:ind w:left="135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158FD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C35A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E2F58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F1F5D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7013BE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CEF" w:rsidRPr="00897E9E" w14:paraId="508D26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523F48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297B3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92B99E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E7CB8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77A77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5FC377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DA7A28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F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14:paraId="60808B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15566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019B7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073DB8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D7BD8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8F678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8333F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6DF5EE" w14:textId="77777777" w:rsidR="00D17CEF" w:rsidRDefault="00D17CEF">
            <w:pPr>
              <w:spacing w:after="0"/>
              <w:ind w:left="135"/>
            </w:pPr>
          </w:p>
        </w:tc>
      </w:tr>
      <w:tr w:rsidR="00D17CEF" w14:paraId="084F81A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80C16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880BD1" w14:textId="77777777" w:rsidR="00D17CEF" w:rsidRPr="00CF5F2D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3A3FBF" w14:textId="77777777" w:rsidR="00D17CEF" w:rsidRDefault="00000000">
            <w:pPr>
              <w:spacing w:after="0"/>
              <w:ind w:left="135"/>
              <w:jc w:val="center"/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AC4EB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55860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035417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BDF43C" w14:textId="77777777" w:rsidR="00D17CEF" w:rsidRDefault="00D17CEF">
            <w:pPr>
              <w:spacing w:after="0"/>
              <w:ind w:left="135"/>
            </w:pPr>
          </w:p>
        </w:tc>
      </w:tr>
      <w:tr w:rsidR="00D17CEF" w14:paraId="7088E7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2CE39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4EDF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CF5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CA780C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6C315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AC927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7AE4B9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A567B8" w14:textId="77777777" w:rsidR="00D17CEF" w:rsidRDefault="00D17CEF">
            <w:pPr>
              <w:spacing w:after="0"/>
              <w:ind w:left="135"/>
            </w:pPr>
          </w:p>
        </w:tc>
      </w:tr>
      <w:tr w:rsidR="00D17CEF" w14:paraId="2B7362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340A63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7F509C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441F94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7C3F5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97C16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E283F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EDCA36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4B808C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A5BD8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52282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E9CB1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21007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1C415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031AD8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29968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CEF" w14:paraId="5A4FB8F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9B64E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B515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ECDC90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D6455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2E3FC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5222E5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115DFE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2DADE5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77671F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BBDB1D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D1D2F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97D32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8C758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86A21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0681C9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17CEF" w:rsidRPr="00897E9E" w14:paraId="7B03A9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594EFF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8471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0BBE2E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8BC47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FD470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9A8EB0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60EA2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614E7E4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8B1481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9E73E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D132FE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9E1E7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031C5C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63D58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04842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D17CEF" w:rsidRPr="00897E9E" w14:paraId="3A4731A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4FF10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DE0443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566811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E312F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5B6FD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DD4F8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42085B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4856922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4875B0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7BD3F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8411B2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A7C49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2D900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FC093C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FAF35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D17CEF" w:rsidRPr="00897E9E" w14:paraId="65E7FE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31761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C830F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8CB87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8D2A7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A2AF0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22A327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D9B45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D17CEF" w:rsidRPr="00897E9E" w14:paraId="472A18A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143050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E1A1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8BEAED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C068A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7ABCE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AEEB8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8D5CB4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D17CEF" w:rsidRPr="00897E9E" w14:paraId="60DD70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002EB6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0CBB81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823753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9167D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4939D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3B958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E492B8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CEF" w:rsidRPr="00897E9E" w14:paraId="5B8B75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3333DA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9043F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«Премудрый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049464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BDA05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BBEAB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2742AC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358710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5D245DF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16B138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9972FB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DCE586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5DED1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5D7A0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1F1CE3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A3E8BC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7CEF" w14:paraId="1F89D7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34EB1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C0449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AD3511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D9B12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6D24A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247A4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72EA0D" w14:textId="77777777" w:rsidR="00D17CEF" w:rsidRDefault="00D17CEF">
            <w:pPr>
              <w:spacing w:after="0"/>
              <w:ind w:left="135"/>
            </w:pPr>
          </w:p>
        </w:tc>
      </w:tr>
      <w:tr w:rsidR="00D17CEF" w14:paraId="7EB1AD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27CC1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CEC7D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994D5B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395CA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A415D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E5874E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84A4C3" w14:textId="77777777" w:rsidR="00D17CEF" w:rsidRDefault="00D17CEF">
            <w:pPr>
              <w:spacing w:after="0"/>
              <w:ind w:left="135"/>
            </w:pPr>
          </w:p>
        </w:tc>
      </w:tr>
      <w:tr w:rsidR="00D17CEF" w14:paraId="2A3B51E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4B67C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D8741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EA5E70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35C9F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91524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0D85C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D29216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3CE859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C2B55C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B4501C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71F2C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7C77E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10425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CED023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13AD32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CEF" w:rsidRPr="00897E9E" w14:paraId="6F424E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B45F9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C3E2F1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E6358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9F7CB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81479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A31E2E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C98D6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D17CEF" w:rsidRPr="00897E9E" w14:paraId="02CB76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D8085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5CBB3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246BCB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48157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6BBA4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D676BD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95D9A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D17CEF" w:rsidRPr="00897E9E" w14:paraId="32F2EBA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8D9AA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32BE7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67F39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F9BEC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19A67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144E4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0C610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CEF" w:rsidRPr="00897E9E" w14:paraId="7F312B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46987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4F02B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8E65A7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DEB52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D93C6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EF89C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852D8C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CEF" w14:paraId="72E5ED5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684110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4D442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9FD2D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67C33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B9EC3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A84AA7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44E3DA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0AE6B0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CF504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80286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9587D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89806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0EB5F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67D5CB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81996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442B283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1E49E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588D7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5F983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5F565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8011B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343F40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C6B1C58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CEF" w:rsidRPr="00897E9E" w14:paraId="07D1F7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B3DABE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B8D67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CC953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852EE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66330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C09A57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EDCCAD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22EFA99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05E82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A8CF1B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1E0099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09B37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37AE4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26D5C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E32AD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17CEF" w:rsidRPr="00897E9E" w14:paraId="194AC28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49C8C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A7E8E9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9F071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DFCC0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A31E1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C6CB6D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76D15D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CEF" w14:paraId="759672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15F562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394DB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2270C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4C2B6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29C3F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50BC3E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0526FC4" w14:textId="77777777" w:rsidR="00D17CEF" w:rsidRDefault="00D17CEF">
            <w:pPr>
              <w:spacing w:after="0"/>
              <w:ind w:left="135"/>
            </w:pPr>
          </w:p>
        </w:tc>
      </w:tr>
      <w:tr w:rsidR="00D17CEF" w14:paraId="439BE4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B31FC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6A242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1B81B6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4C04C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5F073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A50ED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382979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03A5A3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8A3E17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CDC3D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19C88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DED7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FC61B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3EC2F6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CA4AD4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D17CEF" w14:paraId="532690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88A70B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D08BF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C5404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3EF8A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D5B58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A1988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64DAB1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4BB4070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9062F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30D701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B4E2DC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6FCCD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1155E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19E76C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CFE5E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CEF" w:rsidRPr="00897E9E" w14:paraId="65296C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7E097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3DA1A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6F3679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89794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FE87E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B0DDD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3C80E4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CEF" w14:paraId="47A4FB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2A4FF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A1DC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6548D6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A8347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F1F40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2B83F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716E66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7CCA438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468E1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55CF8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8C8FC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749E8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F2AE1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0C497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6A65A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5A2086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8CA086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72DD8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A6600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BDEA7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9D8CAD9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EAA4B9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BE286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14:paraId="5A24A5D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DC835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A7027D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172822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6B9F6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D01B3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B03E02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479B7B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13CC93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FAC8A6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F07434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[Например</w:t>
            </w:r>
            <w:proofErr w:type="gram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Л. Л. Волкова «Всем выйти из кадра», Т. В. Михеева. «Лёгкие горы», У. Старк «Умеешь ли ты свистеть,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Йоханна?» и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A6B7F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EB9C94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E28F3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9C11D6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64F9B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19165A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336FE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90AF9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06B750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3757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AF3F4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1CA00C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34F13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7CEF" w14:paraId="1E7571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891F08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7830DF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F7D957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59C20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75AE8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B57A64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24FFC8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3570D5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7CE292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CBF2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литратуре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0DF2EA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2CDA3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BD5131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E0A86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A87A84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CEF" w:rsidRPr="00897E9E" w14:paraId="0B05ED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B678ED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9E6A7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22643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6C749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C29FED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7E085C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13934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CEF" w:rsidRPr="00897E9E" w14:paraId="1468403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689DDA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CB17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</w:t>
            </w: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Дон Кихот </w:t>
            </w:r>
            <w:proofErr w:type="gramStart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B163C6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4D5D3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FE39B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F7D096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09AE15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D17CEF" w:rsidRPr="00897E9E" w14:paraId="10185DD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73273C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512AC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9A1D4A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625A55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30161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CB63F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C5DF68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17CEF" w14:paraId="5A29C6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D5D343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65B00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ADE88B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BED24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96711F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7E7F11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DD699F" w14:textId="77777777" w:rsidR="00D17CEF" w:rsidRDefault="00D17CEF">
            <w:pPr>
              <w:spacing w:after="0"/>
              <w:ind w:left="135"/>
            </w:pPr>
          </w:p>
        </w:tc>
      </w:tr>
      <w:tr w:rsidR="00D17CEF" w:rsidRPr="00897E9E" w14:paraId="315D40A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A9C4D4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F0C3B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91475A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6B3BE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E628F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BF7FD3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979C8A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CEF" w:rsidRPr="00897E9E" w14:paraId="6B673FD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857345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417E6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35B9BB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231958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9019B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3745AA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4786FD7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CEF" w:rsidRPr="00897E9E" w14:paraId="453A1D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098999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0B914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F90FE7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E3F060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897C73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781EFF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49E098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17CEF" w14:paraId="2051537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946820" w14:textId="77777777" w:rsidR="00D17CE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6B8CDD" w14:textId="77777777" w:rsidR="00D17CEF" w:rsidRDefault="00000000">
            <w:pPr>
              <w:spacing w:after="0"/>
              <w:ind w:left="135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07A9B7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06AA7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C79BE2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B40D89" w14:textId="77777777" w:rsidR="00D17CEF" w:rsidRDefault="00D17CE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7811D8" w14:textId="77777777" w:rsidR="00D17CEF" w:rsidRDefault="00D17CEF">
            <w:pPr>
              <w:spacing w:after="0"/>
              <w:ind w:left="135"/>
            </w:pPr>
          </w:p>
        </w:tc>
      </w:tr>
      <w:tr w:rsidR="00D17CEF" w14:paraId="2222C8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C3826" w14:textId="77777777" w:rsidR="00D17CEF" w:rsidRPr="00897E9E" w:rsidRDefault="00000000">
            <w:pPr>
              <w:spacing w:after="0"/>
              <w:ind w:left="135"/>
              <w:rPr>
                <w:lang w:val="ru-RU"/>
              </w:rPr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902F8EC" w14:textId="77777777" w:rsidR="00D17CEF" w:rsidRDefault="00000000">
            <w:pPr>
              <w:spacing w:after="0"/>
              <w:ind w:left="135"/>
              <w:jc w:val="center"/>
            </w:pPr>
            <w:r w:rsidRPr="00897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145DF6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65733E" w14:textId="77777777" w:rsidR="00D17CE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02F94D" w14:textId="77777777" w:rsidR="00D17CEF" w:rsidRDefault="00D17CEF"/>
        </w:tc>
      </w:tr>
    </w:tbl>
    <w:p w14:paraId="2B6EF18F" w14:textId="77777777" w:rsidR="00D17CEF" w:rsidRDefault="00D17CEF">
      <w:pPr>
        <w:sectPr w:rsidR="00D1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9F8319" w14:textId="2320E287" w:rsidR="00D17CEF" w:rsidRPr="00897E9E" w:rsidRDefault="00000000">
      <w:pPr>
        <w:spacing w:after="0"/>
        <w:ind w:left="120"/>
        <w:rPr>
          <w:lang w:val="ru-RU"/>
        </w:rPr>
      </w:pPr>
      <w:r w:rsidRPr="00897E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5" w:name="block-1755642"/>
      <w:bookmarkEnd w:id="34"/>
      <w:r w:rsidRPr="00897E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D751C70" w14:textId="77777777" w:rsidR="00D17CEF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0D0E407" w14:textId="77777777" w:rsidR="00D17CEF" w:rsidRPr="00897E9E" w:rsidRDefault="00000000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1f100f48-434a-44f2-b9f0-5dbd482f0e8c"/>
      <w:r w:rsidRPr="00897E9E">
        <w:rPr>
          <w:rFonts w:ascii="Times New Roman" w:hAnsi="Times New Roman"/>
          <w:color w:val="000000"/>
          <w:sz w:val="28"/>
          <w:lang w:val="ru-RU"/>
        </w:rPr>
        <w:t xml:space="preserve">• Литература (в 2 частях), 7 класс/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Г.С., Общество с ограниченной ответственностью «Русское слово - учебник»</w:t>
      </w:r>
      <w:bookmarkEnd w:id="36"/>
      <w:r w:rsidRPr="00897E9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8C8DD9A" w14:textId="77777777" w:rsidR="00D17CEF" w:rsidRPr="00897E9E" w:rsidRDefault="00000000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CEA1690" w14:textId="77777777" w:rsidR="00D17CEF" w:rsidRPr="00897E9E" w:rsidRDefault="00000000">
      <w:pPr>
        <w:spacing w:after="0"/>
        <w:ind w:left="120"/>
        <w:rPr>
          <w:lang w:val="ru-RU"/>
        </w:rPr>
      </w:pPr>
      <w:r w:rsidRPr="00897E9E">
        <w:rPr>
          <w:rFonts w:ascii="Times New Roman" w:hAnsi="Times New Roman"/>
          <w:color w:val="000000"/>
          <w:sz w:val="28"/>
          <w:lang w:val="ru-RU"/>
        </w:rPr>
        <w:t>​</w:t>
      </w:r>
    </w:p>
    <w:p w14:paraId="6B70864D" w14:textId="77777777" w:rsidR="00D17CEF" w:rsidRPr="00897E9E" w:rsidRDefault="00000000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DD18B4" w14:textId="77777777" w:rsidR="00D17CEF" w:rsidRPr="00897E9E" w:rsidRDefault="00000000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color w:val="000000"/>
          <w:sz w:val="28"/>
          <w:lang w:val="ru-RU"/>
        </w:rPr>
        <w:t>​‌1. «Программа по литературе для 5-9 классов общеобразовательной школы», автор- составитель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Г.С.Меркин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/ Москва, «Русское слово», 2014 г.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2.Программа по литературе для 5-11 классов общеобразовательной школы /авт.-сост. Г.С.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,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С.А. Зинин,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В.А.Чалмаев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– М.: ООО «Русское слово », 2009г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3. Соловьева Ф.Е. Уроки литературы к учебнику «Литература. 5 </w:t>
      </w:r>
      <w:proofErr w:type="gramStart"/>
      <w:r w:rsidRPr="00897E9E">
        <w:rPr>
          <w:rFonts w:ascii="Times New Roman" w:hAnsi="Times New Roman"/>
          <w:color w:val="000000"/>
          <w:sz w:val="28"/>
          <w:lang w:val="ru-RU"/>
        </w:rPr>
        <w:t>класс»(</w:t>
      </w:r>
      <w:proofErr w:type="gram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автор- составитель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Г.С.Меркин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): методическое пособие/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Ф.Е.Соловьёва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; под ред.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Г.С.Меркина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.- 2 изд.- М.: ООО «ТИД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«Русское слово – РС», 2013. – 342 с.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4. Соловьева Ф. Е. Уроки литературы. К учебнику «Литература 7 класс.» </w:t>
      </w:r>
      <w:proofErr w:type="gramStart"/>
      <w:r w:rsidRPr="00897E9E">
        <w:rPr>
          <w:rFonts w:ascii="Times New Roman" w:hAnsi="Times New Roman"/>
          <w:color w:val="000000"/>
          <w:sz w:val="28"/>
          <w:lang w:val="ru-RU"/>
        </w:rPr>
        <w:t>( Автор</w:t>
      </w:r>
      <w:proofErr w:type="gramEnd"/>
      <w:r w:rsidRPr="00897E9E">
        <w:rPr>
          <w:rFonts w:ascii="Times New Roman" w:hAnsi="Times New Roman"/>
          <w:color w:val="000000"/>
          <w:sz w:val="28"/>
          <w:lang w:val="ru-RU"/>
        </w:rPr>
        <w:t>-составитель Г. С.</w:t>
      </w:r>
      <w:r w:rsidRPr="00897E9E">
        <w:rPr>
          <w:sz w:val="28"/>
          <w:lang w:val="ru-RU"/>
        </w:rPr>
        <w:br/>
      </w:r>
      <w:bookmarkStart w:id="37" w:name="965c2f96-378d-4c13-9dce-56f666e6bfa8"/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) М: «Русское слово», 2012</w:t>
      </w:r>
      <w:bookmarkEnd w:id="37"/>
      <w:r w:rsidRPr="00897E9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B099E68" w14:textId="77777777" w:rsidR="00D17CEF" w:rsidRPr="00897E9E" w:rsidRDefault="00D17CEF">
      <w:pPr>
        <w:spacing w:after="0"/>
        <w:ind w:left="120"/>
        <w:rPr>
          <w:lang w:val="ru-RU"/>
        </w:rPr>
      </w:pPr>
    </w:p>
    <w:p w14:paraId="3B0F0700" w14:textId="77777777" w:rsidR="00D17CEF" w:rsidRPr="00897E9E" w:rsidRDefault="00000000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7467E91B" w14:textId="6B687757" w:rsidR="003B52BC" w:rsidRPr="00897E9E" w:rsidRDefault="00000000" w:rsidP="00897E9E">
      <w:pPr>
        <w:spacing w:after="0" w:line="480" w:lineRule="auto"/>
        <w:ind w:left="120"/>
        <w:rPr>
          <w:lang w:val="ru-RU"/>
        </w:rPr>
      </w:pPr>
      <w:r w:rsidRPr="00897E9E">
        <w:rPr>
          <w:rFonts w:ascii="Times New Roman" w:hAnsi="Times New Roman"/>
          <w:color w:val="000000"/>
          <w:sz w:val="28"/>
          <w:lang w:val="ru-RU"/>
        </w:rPr>
        <w:t>​</w:t>
      </w:r>
      <w:r w:rsidRPr="00897E9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97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7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/ - газета «Первое сентября».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7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/ -Российский образовательный портал.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Универсальная энциклопедия «Википедия».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krugosvet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Универсальная энциклопедия «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Кругосвет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».</w:t>
      </w:r>
      <w:r w:rsidRPr="00897E9E">
        <w:rPr>
          <w:sz w:val="28"/>
          <w:lang w:val="ru-RU"/>
        </w:rPr>
        <w:br/>
      </w:r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Энциклопеция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897E9E">
        <w:rPr>
          <w:rFonts w:ascii="Times New Roman" w:hAnsi="Times New Roman"/>
          <w:color w:val="000000"/>
          <w:sz w:val="28"/>
          <w:lang w:val="ru-RU"/>
        </w:rPr>
        <w:t>Рубрикон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»</w:t>
      </w:r>
      <w:r w:rsidRPr="00897E9E">
        <w:rPr>
          <w:sz w:val="28"/>
          <w:lang w:val="ru-RU"/>
        </w:rPr>
        <w:br/>
      </w:r>
      <w:bookmarkStart w:id="38" w:name="b680be9b-368a-4013-95ac-09d499c3ce1d"/>
      <w:r w:rsidRPr="00897E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7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schools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techno</w:t>
      </w:r>
      <w:r w:rsidRPr="00897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7E9E">
        <w:rPr>
          <w:rFonts w:ascii="Times New Roman" w:hAnsi="Times New Roman"/>
          <w:color w:val="000000"/>
          <w:sz w:val="28"/>
          <w:lang w:val="ru-RU"/>
        </w:rPr>
        <w:t>/ - образовательный сервер «Школы в Интернет».</w:t>
      </w:r>
      <w:bookmarkEnd w:id="35"/>
      <w:bookmarkEnd w:id="38"/>
    </w:p>
    <w:sectPr w:rsidR="003B52BC" w:rsidRPr="00897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431"/>
    <w:multiLevelType w:val="multilevel"/>
    <w:tmpl w:val="4C4EC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06948"/>
    <w:multiLevelType w:val="multilevel"/>
    <w:tmpl w:val="89E0B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22E29"/>
    <w:multiLevelType w:val="multilevel"/>
    <w:tmpl w:val="38102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418F3"/>
    <w:multiLevelType w:val="multilevel"/>
    <w:tmpl w:val="C8B44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345A58"/>
    <w:multiLevelType w:val="multilevel"/>
    <w:tmpl w:val="54BAE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862186"/>
    <w:multiLevelType w:val="multilevel"/>
    <w:tmpl w:val="8694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5EC9"/>
    <w:multiLevelType w:val="multilevel"/>
    <w:tmpl w:val="35742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EF1D34"/>
    <w:multiLevelType w:val="multilevel"/>
    <w:tmpl w:val="188C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D72C4A"/>
    <w:multiLevelType w:val="multilevel"/>
    <w:tmpl w:val="96DA9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C59B1"/>
    <w:multiLevelType w:val="multilevel"/>
    <w:tmpl w:val="25D00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D815F9"/>
    <w:multiLevelType w:val="multilevel"/>
    <w:tmpl w:val="39189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E441D9"/>
    <w:multiLevelType w:val="multilevel"/>
    <w:tmpl w:val="D298A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92A5E"/>
    <w:multiLevelType w:val="multilevel"/>
    <w:tmpl w:val="043AA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CC4401"/>
    <w:multiLevelType w:val="multilevel"/>
    <w:tmpl w:val="529E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B162D8"/>
    <w:multiLevelType w:val="multilevel"/>
    <w:tmpl w:val="A364D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0736A"/>
    <w:multiLevelType w:val="multilevel"/>
    <w:tmpl w:val="D6FE5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BB48E3"/>
    <w:multiLevelType w:val="multilevel"/>
    <w:tmpl w:val="BABC2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401517"/>
    <w:multiLevelType w:val="multilevel"/>
    <w:tmpl w:val="743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80799B"/>
    <w:multiLevelType w:val="multilevel"/>
    <w:tmpl w:val="1038B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751748"/>
    <w:multiLevelType w:val="multilevel"/>
    <w:tmpl w:val="D9AE7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DA6071"/>
    <w:multiLevelType w:val="multilevel"/>
    <w:tmpl w:val="502E5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B84763"/>
    <w:multiLevelType w:val="multilevel"/>
    <w:tmpl w:val="CF688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1C5BCC"/>
    <w:multiLevelType w:val="multilevel"/>
    <w:tmpl w:val="CB50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9575816">
    <w:abstractNumId w:val="21"/>
  </w:num>
  <w:num w:numId="2" w16cid:durableId="750661350">
    <w:abstractNumId w:val="3"/>
  </w:num>
  <w:num w:numId="3" w16cid:durableId="1692685242">
    <w:abstractNumId w:val="5"/>
  </w:num>
  <w:num w:numId="4" w16cid:durableId="613946587">
    <w:abstractNumId w:val="8"/>
  </w:num>
  <w:num w:numId="5" w16cid:durableId="722365583">
    <w:abstractNumId w:val="7"/>
  </w:num>
  <w:num w:numId="6" w16cid:durableId="335497448">
    <w:abstractNumId w:val="2"/>
  </w:num>
  <w:num w:numId="7" w16cid:durableId="1064521166">
    <w:abstractNumId w:val="16"/>
  </w:num>
  <w:num w:numId="8" w16cid:durableId="2071688722">
    <w:abstractNumId w:val="6"/>
  </w:num>
  <w:num w:numId="9" w16cid:durableId="447238629">
    <w:abstractNumId w:val="9"/>
  </w:num>
  <w:num w:numId="10" w16cid:durableId="1292904009">
    <w:abstractNumId w:val="13"/>
  </w:num>
  <w:num w:numId="11" w16cid:durableId="1722633463">
    <w:abstractNumId w:val="18"/>
  </w:num>
  <w:num w:numId="12" w16cid:durableId="182090629">
    <w:abstractNumId w:val="1"/>
  </w:num>
  <w:num w:numId="13" w16cid:durableId="1594511388">
    <w:abstractNumId w:val="0"/>
  </w:num>
  <w:num w:numId="14" w16cid:durableId="268854973">
    <w:abstractNumId w:val="11"/>
  </w:num>
  <w:num w:numId="15" w16cid:durableId="461576974">
    <w:abstractNumId w:val="4"/>
  </w:num>
  <w:num w:numId="16" w16cid:durableId="8021153">
    <w:abstractNumId w:val="15"/>
  </w:num>
  <w:num w:numId="17" w16cid:durableId="580142479">
    <w:abstractNumId w:val="14"/>
  </w:num>
  <w:num w:numId="18" w16cid:durableId="998920709">
    <w:abstractNumId w:val="22"/>
  </w:num>
  <w:num w:numId="19" w16cid:durableId="1084763844">
    <w:abstractNumId w:val="10"/>
  </w:num>
  <w:num w:numId="20" w16cid:durableId="802045978">
    <w:abstractNumId w:val="20"/>
  </w:num>
  <w:num w:numId="21" w16cid:durableId="1392344441">
    <w:abstractNumId w:val="17"/>
  </w:num>
  <w:num w:numId="22" w16cid:durableId="251664021">
    <w:abstractNumId w:val="12"/>
  </w:num>
  <w:num w:numId="23" w16cid:durableId="418645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7CEF"/>
    <w:rsid w:val="003B52BC"/>
    <w:rsid w:val="00897E9E"/>
    <w:rsid w:val="00CF5F2D"/>
    <w:rsid w:val="00D1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6749"/>
  <w15:docId w15:val="{92089A4D-16A8-4EC4-A7B5-BEE7CB3C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74" Type="http://schemas.openxmlformats.org/officeDocument/2006/relationships/hyperlink" Target="https://m.edsoo.ru/8bc3851e" TargetMode="External"/><Relationship Id="rId79" Type="http://schemas.openxmlformats.org/officeDocument/2006/relationships/hyperlink" Target="https://m.edsoo.ru/8bc382bc" TargetMode="External"/><Relationship Id="rId5" Type="http://schemas.openxmlformats.org/officeDocument/2006/relationships/hyperlink" Target="https://m.edsoo.ru/7f41727e" TargetMode="External"/><Relationship Id="rId61" Type="http://schemas.openxmlformats.org/officeDocument/2006/relationships/hyperlink" Target="https://m.edsoo.ru/8bc3678c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56" Type="http://schemas.openxmlformats.org/officeDocument/2006/relationships/hyperlink" Target="https://m.edsoo.ru/8bc35f3a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77" Type="http://schemas.openxmlformats.org/officeDocument/2006/relationships/hyperlink" Target="https://m.edsoo.ru/8bc3808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7f24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59" Type="http://schemas.openxmlformats.org/officeDocument/2006/relationships/hyperlink" Target="https://m.edsoo.ru/8bc36f52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54" Type="http://schemas.openxmlformats.org/officeDocument/2006/relationships/hyperlink" Target="https://m.edsoo.ru/8bc35e2c" TargetMode="External"/><Relationship Id="rId62" Type="http://schemas.openxmlformats.org/officeDocument/2006/relationships/hyperlink" Target="https://m.edsoo.ru/8bc368ae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6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3d4" TargetMode="External"/><Relationship Id="rId78" Type="http://schemas.openxmlformats.org/officeDocument/2006/relationships/hyperlink" Target="https://m.edsoo.ru/8bc3819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a64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e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66" Type="http://schemas.openxmlformats.org/officeDocument/2006/relationships/hyperlink" Target="https://m.edsoo.ru/8bc37b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8742</Words>
  <Characters>49831</Characters>
  <Application>Microsoft Office Word</Application>
  <DocSecurity>0</DocSecurity>
  <Lines>415</Lines>
  <Paragraphs>116</Paragraphs>
  <ScaleCrop>false</ScaleCrop>
  <Company/>
  <LinksUpToDate>false</LinksUpToDate>
  <CharactersWithSpaces>58457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5</cp:revision>
  <dcterms:created xsi:type="dcterms:W3CDTF">2023-07-04T08:37:00Z</dcterms:created>
  <dcterms:modified xsi:type="dcterms:W3CDTF">2023-07-04T17:07:00Z</dcterms:modified>
</cp:coreProperties>
</file>